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100" w:lineRule="atLeast"/>
        <w:rPr>
          <w:rFonts w:hAnsi="仿宋_GB2312" w:cs="仿宋_GB2312"/>
          <w:sz w:val="28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北海市第二人民医院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（以此为准）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zCs w:val="32"/>
          <w:u w:val="single"/>
        </w:rPr>
        <w:t>北海市第二人民医院</w:t>
      </w:r>
      <w:r>
        <w:rPr>
          <w:rFonts w:hint="eastAsia" w:hAnsi="仿宋_GB2312" w:cs="仿宋_GB2312"/>
          <w:szCs w:val="32"/>
        </w:rPr>
        <w:t xml:space="preserve"> 202</w:t>
      </w:r>
      <w:r>
        <w:rPr>
          <w:rFonts w:hint="eastAsia" w:hAnsi="仿宋_GB2312" w:cs="仿宋_GB2312"/>
          <w:szCs w:val="32"/>
          <w:lang w:val="en-US" w:eastAsia="zh-CN"/>
        </w:rPr>
        <w:t>6</w:t>
      </w:r>
      <w:r>
        <w:rPr>
          <w:rFonts w:hint="eastAsia" w:hAnsi="仿宋_GB2312" w:cs="仿宋_GB2312"/>
          <w:szCs w:val="32"/>
        </w:rPr>
        <w:t>年</w:t>
      </w:r>
      <w:r>
        <w:rPr>
          <w:rFonts w:hint="eastAsia" w:hAnsi="仿宋_GB2312" w:cs="仿宋_GB2312"/>
          <w:szCs w:val="32"/>
          <w:lang w:val="en-US" w:eastAsia="zh-CN"/>
        </w:rPr>
        <w:t>5</w:t>
      </w:r>
      <w:r>
        <w:rPr>
          <w:rFonts w:hint="eastAsia" w:hAnsi="仿宋_GB2312" w:cs="仿宋_GB2312"/>
          <w:szCs w:val="32"/>
        </w:rPr>
        <w:t>（至）</w:t>
      </w:r>
      <w:r>
        <w:rPr>
          <w:rFonts w:hint="eastAsia" w:hAnsi="仿宋_GB2312" w:cs="仿宋_GB2312"/>
          <w:szCs w:val="32"/>
          <w:lang w:val="en-US" w:eastAsia="zh-CN"/>
        </w:rPr>
        <w:t>6</w:t>
      </w:r>
      <w:r>
        <w:rPr>
          <w:rFonts w:hint="eastAsia" w:hAnsi="仿宋_GB2312" w:cs="仿宋_GB2312"/>
          <w:szCs w:val="32"/>
        </w:rPr>
        <w:t>月采购意向公开如下：</w:t>
      </w:r>
    </w:p>
    <w:tbl>
      <w:tblPr>
        <w:tblStyle w:val="6"/>
        <w:tblW w:w="51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83"/>
        <w:gridCol w:w="3545"/>
        <w:gridCol w:w="1277"/>
        <w:gridCol w:w="1701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1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车载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X射线机（车载DR）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/>
              <w:ind w:left="0" w:right="0" w:firstLine="0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车载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X射线机（车载DR）可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提供可移动的胸部及骨骼等部位数字X光影像诊断，用于体检、应急医疗和流动医疗服务。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可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‌‌‌‌开展数字化X光检查‌：可对胸腔、骨骼（如四肢、脊柱、腰椎）等部位进行快速、高分辨率成像，用于筛查肺炎、肺结核、骨折、尘肺等疾病。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2026年6月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脑外科和脊柱外科手术导航定位系统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在手术中，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使用该设备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在切除病灶的同时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能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最大程度保留神经/关节功能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导航系统能精确定位功能区与病灶边界，显著降低术后致残率，提升患者生存质量。降低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患者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并发症与医疗纠纷：精准引导可大幅减少术中出血和周围组织损伤，从而降低术后感染、脑水肿等并发症风险，从源头上减少医疗纠纷隐患，保障医疗安全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340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2026年6月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外科手术显微镜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该外科手术显微镜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有助于开展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肿瘤、血管荧光成像功能，可常规开展高难度显微外科手术，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有助于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大幅提升区域神经疑难疾病救治能力，减少患者异地转诊，降低群众就医成本，切实解决区域群众看病难问题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340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2026年6月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数字减影血管造影系统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DSA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after="150" w:line="440" w:lineRule="exact"/>
              <w:ind w:left="0"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kern w:val="0"/>
                <w:sz w:val="24"/>
                <w:szCs w:val="24"/>
                <w:lang w:eastAsia="zh-CN"/>
              </w:rPr>
              <w:t>该设备</w:t>
            </w:r>
            <w:r>
              <w:rPr>
                <w:rFonts w:hint="eastAsia" w:ascii="仿宋" w:hAnsi="仿宋" w:eastAsia="仿宋" w:cs="Arial"/>
                <w:b w:val="0"/>
                <w:bCs/>
                <w:kern w:val="0"/>
                <w:sz w:val="24"/>
                <w:szCs w:val="24"/>
              </w:rPr>
              <w:t>主要用于心，脑和外周血管疾病的诊断和治疗。可满足临床对血管造影和介入治疗的各种要求。能进行胸部，四肢，神经血管造影，具有血管的实时透视、曝光与减影功能。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980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2026年6月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北海市第二人民医院（单位名称）</w:t>
      </w:r>
    </w:p>
    <w:p>
      <w:pPr>
        <w:autoSpaceDE w:val="0"/>
        <w:autoSpaceDN w:val="0"/>
        <w:adjustRightInd w:val="0"/>
        <w:ind w:firstLine="632" w:firstLineChars="200"/>
        <w:jc w:val="right"/>
      </w:pPr>
      <w:r>
        <w:rPr>
          <w:rFonts w:hint="eastAsia" w:hAnsi="仿宋_GB2312" w:cs="仿宋_GB2312"/>
          <w:szCs w:val="32"/>
          <w:lang w:eastAsia="zh-CN"/>
        </w:rPr>
        <w:t>2026年</w:t>
      </w:r>
      <w:r>
        <w:rPr>
          <w:rFonts w:hint="eastAsia" w:hAnsi="仿宋_GB2312" w:cs="仿宋_GB2312"/>
          <w:szCs w:val="32"/>
          <w:lang w:val="en-US" w:eastAsia="zh-CN"/>
        </w:rPr>
        <w:t>5</w:t>
      </w:r>
      <w:r>
        <w:rPr>
          <w:rFonts w:hint="eastAsia" w:hAnsi="仿宋_GB2312" w:cs="仿宋_GB2312"/>
          <w:szCs w:val="32"/>
          <w:lang w:eastAsia="zh-CN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hAnsi="仿宋_GB2312" w:cs="仿宋_GB2312"/>
          <w:szCs w:val="32"/>
        </w:rPr>
        <w:t>日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C2"/>
    <w:rsid w:val="000B735B"/>
    <w:rsid w:val="001065DE"/>
    <w:rsid w:val="002378C2"/>
    <w:rsid w:val="002E57AD"/>
    <w:rsid w:val="002F7912"/>
    <w:rsid w:val="003E48C5"/>
    <w:rsid w:val="00650282"/>
    <w:rsid w:val="00667EC2"/>
    <w:rsid w:val="00807863"/>
    <w:rsid w:val="008134D8"/>
    <w:rsid w:val="008E41D5"/>
    <w:rsid w:val="00A002DD"/>
    <w:rsid w:val="00A04611"/>
    <w:rsid w:val="00AA0D45"/>
    <w:rsid w:val="00B11DD2"/>
    <w:rsid w:val="00B76483"/>
    <w:rsid w:val="00C13020"/>
    <w:rsid w:val="00C9776B"/>
    <w:rsid w:val="00D03BCF"/>
    <w:rsid w:val="00E345F1"/>
    <w:rsid w:val="00EF4CD6"/>
    <w:rsid w:val="01DB242E"/>
    <w:rsid w:val="020D7DCF"/>
    <w:rsid w:val="02750650"/>
    <w:rsid w:val="02F8728E"/>
    <w:rsid w:val="03977E2B"/>
    <w:rsid w:val="043B4C5B"/>
    <w:rsid w:val="04CF5310"/>
    <w:rsid w:val="05237BC9"/>
    <w:rsid w:val="05AC22B4"/>
    <w:rsid w:val="05CC5A9E"/>
    <w:rsid w:val="05E1745E"/>
    <w:rsid w:val="06BC4E4F"/>
    <w:rsid w:val="06CB62DC"/>
    <w:rsid w:val="06DA075B"/>
    <w:rsid w:val="07296D8C"/>
    <w:rsid w:val="0827757A"/>
    <w:rsid w:val="08C571E9"/>
    <w:rsid w:val="095F4F5B"/>
    <w:rsid w:val="0976009D"/>
    <w:rsid w:val="09765E08"/>
    <w:rsid w:val="098B3F8E"/>
    <w:rsid w:val="09A97E63"/>
    <w:rsid w:val="0AA43F22"/>
    <w:rsid w:val="0AB123D3"/>
    <w:rsid w:val="0AB94B2B"/>
    <w:rsid w:val="0AC01547"/>
    <w:rsid w:val="0AFB7CB0"/>
    <w:rsid w:val="0BAB7AC4"/>
    <w:rsid w:val="0BCB4B16"/>
    <w:rsid w:val="0C834ABB"/>
    <w:rsid w:val="0D215336"/>
    <w:rsid w:val="0E9D1879"/>
    <w:rsid w:val="0EDC0CAC"/>
    <w:rsid w:val="0EDD34DE"/>
    <w:rsid w:val="0F9A13CF"/>
    <w:rsid w:val="0FAB7496"/>
    <w:rsid w:val="0FBB7136"/>
    <w:rsid w:val="0FDC3A32"/>
    <w:rsid w:val="0FE476B0"/>
    <w:rsid w:val="0FFB3B4E"/>
    <w:rsid w:val="1053332C"/>
    <w:rsid w:val="10AF2C58"/>
    <w:rsid w:val="11E10405"/>
    <w:rsid w:val="11E701D0"/>
    <w:rsid w:val="12062D4C"/>
    <w:rsid w:val="121F3E0E"/>
    <w:rsid w:val="124473D0"/>
    <w:rsid w:val="127F764E"/>
    <w:rsid w:val="128849C7"/>
    <w:rsid w:val="12E5609F"/>
    <w:rsid w:val="13712326"/>
    <w:rsid w:val="137D5290"/>
    <w:rsid w:val="13AB4C89"/>
    <w:rsid w:val="13E67E68"/>
    <w:rsid w:val="142627FC"/>
    <w:rsid w:val="143F0797"/>
    <w:rsid w:val="14515DD5"/>
    <w:rsid w:val="145E6E6F"/>
    <w:rsid w:val="149C1746"/>
    <w:rsid w:val="14DC1B42"/>
    <w:rsid w:val="14E924A0"/>
    <w:rsid w:val="156758B0"/>
    <w:rsid w:val="15FF3D3A"/>
    <w:rsid w:val="165F4736"/>
    <w:rsid w:val="1682022C"/>
    <w:rsid w:val="16826719"/>
    <w:rsid w:val="170768E6"/>
    <w:rsid w:val="17414D46"/>
    <w:rsid w:val="18267CA4"/>
    <w:rsid w:val="18972950"/>
    <w:rsid w:val="18BA663E"/>
    <w:rsid w:val="190B6E9A"/>
    <w:rsid w:val="191B532F"/>
    <w:rsid w:val="192672BD"/>
    <w:rsid w:val="1931732C"/>
    <w:rsid w:val="19434886"/>
    <w:rsid w:val="199B120A"/>
    <w:rsid w:val="19B37E8E"/>
    <w:rsid w:val="19EA6AAF"/>
    <w:rsid w:val="1A5414EE"/>
    <w:rsid w:val="1AE259D8"/>
    <w:rsid w:val="1AEC474B"/>
    <w:rsid w:val="1C437BFA"/>
    <w:rsid w:val="1CA70C88"/>
    <w:rsid w:val="1CBA09BB"/>
    <w:rsid w:val="1CFA6616"/>
    <w:rsid w:val="1CFE3CE9"/>
    <w:rsid w:val="1E403142"/>
    <w:rsid w:val="1E626F4E"/>
    <w:rsid w:val="1F9F0970"/>
    <w:rsid w:val="20AC2B50"/>
    <w:rsid w:val="21E17313"/>
    <w:rsid w:val="21EB1616"/>
    <w:rsid w:val="21F610C0"/>
    <w:rsid w:val="22B81E40"/>
    <w:rsid w:val="22BA5BB9"/>
    <w:rsid w:val="22D447A0"/>
    <w:rsid w:val="23DA79A4"/>
    <w:rsid w:val="245C1DC2"/>
    <w:rsid w:val="253D45F9"/>
    <w:rsid w:val="253F0458"/>
    <w:rsid w:val="256B319A"/>
    <w:rsid w:val="25763093"/>
    <w:rsid w:val="259F67A1"/>
    <w:rsid w:val="25AC0794"/>
    <w:rsid w:val="2642346E"/>
    <w:rsid w:val="267A740D"/>
    <w:rsid w:val="271232B9"/>
    <w:rsid w:val="27F9025D"/>
    <w:rsid w:val="28BB6077"/>
    <w:rsid w:val="29294ABA"/>
    <w:rsid w:val="29514455"/>
    <w:rsid w:val="296543A4"/>
    <w:rsid w:val="29746536"/>
    <w:rsid w:val="29AD722A"/>
    <w:rsid w:val="29B26C35"/>
    <w:rsid w:val="2A5A6B00"/>
    <w:rsid w:val="2A6B37CB"/>
    <w:rsid w:val="2A9652E6"/>
    <w:rsid w:val="2AB7478C"/>
    <w:rsid w:val="2B8D373E"/>
    <w:rsid w:val="2B9609A1"/>
    <w:rsid w:val="2C293467"/>
    <w:rsid w:val="2C3466F7"/>
    <w:rsid w:val="2D2D114F"/>
    <w:rsid w:val="2D55671B"/>
    <w:rsid w:val="2D993782"/>
    <w:rsid w:val="2DAA05D8"/>
    <w:rsid w:val="2DFB62B1"/>
    <w:rsid w:val="2E725599"/>
    <w:rsid w:val="2F265DEF"/>
    <w:rsid w:val="305E56A9"/>
    <w:rsid w:val="30731155"/>
    <w:rsid w:val="309B75CC"/>
    <w:rsid w:val="31046251"/>
    <w:rsid w:val="31224929"/>
    <w:rsid w:val="313530ED"/>
    <w:rsid w:val="31435B14"/>
    <w:rsid w:val="31E02458"/>
    <w:rsid w:val="33F86541"/>
    <w:rsid w:val="342310E4"/>
    <w:rsid w:val="34C052F5"/>
    <w:rsid w:val="35466E38"/>
    <w:rsid w:val="35604A19"/>
    <w:rsid w:val="358160C2"/>
    <w:rsid w:val="35B23151"/>
    <w:rsid w:val="369A5B44"/>
    <w:rsid w:val="37B04BBE"/>
    <w:rsid w:val="38E00E4D"/>
    <w:rsid w:val="391D25A6"/>
    <w:rsid w:val="393671C3"/>
    <w:rsid w:val="39810D86"/>
    <w:rsid w:val="39861EF9"/>
    <w:rsid w:val="39B20AE9"/>
    <w:rsid w:val="39DF653F"/>
    <w:rsid w:val="3A685D8B"/>
    <w:rsid w:val="3ACF167E"/>
    <w:rsid w:val="3B5F1E69"/>
    <w:rsid w:val="3C4B1E4F"/>
    <w:rsid w:val="3C53008C"/>
    <w:rsid w:val="3C9C742E"/>
    <w:rsid w:val="3D762284"/>
    <w:rsid w:val="3D9508D8"/>
    <w:rsid w:val="3DB902F9"/>
    <w:rsid w:val="3DC01751"/>
    <w:rsid w:val="3EE14075"/>
    <w:rsid w:val="3F5C54AA"/>
    <w:rsid w:val="3FA106B3"/>
    <w:rsid w:val="4035780C"/>
    <w:rsid w:val="40827B62"/>
    <w:rsid w:val="40CD45A9"/>
    <w:rsid w:val="413046A5"/>
    <w:rsid w:val="421F2EEA"/>
    <w:rsid w:val="428B4A24"/>
    <w:rsid w:val="431247FD"/>
    <w:rsid w:val="435178B4"/>
    <w:rsid w:val="45303CEE"/>
    <w:rsid w:val="453E29E8"/>
    <w:rsid w:val="454F45D8"/>
    <w:rsid w:val="461E2EB8"/>
    <w:rsid w:val="464A5ED4"/>
    <w:rsid w:val="476D46F8"/>
    <w:rsid w:val="478C7274"/>
    <w:rsid w:val="47A131C5"/>
    <w:rsid w:val="47E82761"/>
    <w:rsid w:val="481A105A"/>
    <w:rsid w:val="48FC6C1E"/>
    <w:rsid w:val="4AD36F68"/>
    <w:rsid w:val="4B1C24FC"/>
    <w:rsid w:val="4B2915C8"/>
    <w:rsid w:val="4BB34282"/>
    <w:rsid w:val="4BD00AEA"/>
    <w:rsid w:val="4C35155C"/>
    <w:rsid w:val="4D1D44CA"/>
    <w:rsid w:val="4D3E3607"/>
    <w:rsid w:val="4D9B1028"/>
    <w:rsid w:val="4E597CD1"/>
    <w:rsid w:val="4E5E61B2"/>
    <w:rsid w:val="4F5E0CC1"/>
    <w:rsid w:val="4F884F00"/>
    <w:rsid w:val="4FD615CD"/>
    <w:rsid w:val="503C1BD0"/>
    <w:rsid w:val="51780E10"/>
    <w:rsid w:val="51DB6702"/>
    <w:rsid w:val="52545BB1"/>
    <w:rsid w:val="52CA50F4"/>
    <w:rsid w:val="52E02222"/>
    <w:rsid w:val="547F7A4D"/>
    <w:rsid w:val="558A4008"/>
    <w:rsid w:val="558F0E32"/>
    <w:rsid w:val="55954D00"/>
    <w:rsid w:val="55A13AB9"/>
    <w:rsid w:val="56670B5C"/>
    <w:rsid w:val="56CF1CA0"/>
    <w:rsid w:val="570D1A54"/>
    <w:rsid w:val="57BF2FF8"/>
    <w:rsid w:val="58664137"/>
    <w:rsid w:val="58E10C7A"/>
    <w:rsid w:val="59B71639"/>
    <w:rsid w:val="5A65773D"/>
    <w:rsid w:val="5AA60DCF"/>
    <w:rsid w:val="5B433C96"/>
    <w:rsid w:val="5B57329D"/>
    <w:rsid w:val="5B7349EC"/>
    <w:rsid w:val="5BA11517"/>
    <w:rsid w:val="5C823754"/>
    <w:rsid w:val="5D13642F"/>
    <w:rsid w:val="5D1C479E"/>
    <w:rsid w:val="5D972077"/>
    <w:rsid w:val="5E1333EE"/>
    <w:rsid w:val="5E276553"/>
    <w:rsid w:val="5E9564D7"/>
    <w:rsid w:val="5ED15115"/>
    <w:rsid w:val="5ED864A3"/>
    <w:rsid w:val="5FCB425A"/>
    <w:rsid w:val="60200102"/>
    <w:rsid w:val="60B94A6C"/>
    <w:rsid w:val="61122022"/>
    <w:rsid w:val="61496F38"/>
    <w:rsid w:val="61C82195"/>
    <w:rsid w:val="61EE5FDE"/>
    <w:rsid w:val="626F72BE"/>
    <w:rsid w:val="62B114E5"/>
    <w:rsid w:val="632E236C"/>
    <w:rsid w:val="63367C3C"/>
    <w:rsid w:val="63B3128D"/>
    <w:rsid w:val="63EB0A27"/>
    <w:rsid w:val="640F05D6"/>
    <w:rsid w:val="646627A3"/>
    <w:rsid w:val="646D1151"/>
    <w:rsid w:val="648F5856"/>
    <w:rsid w:val="6571030B"/>
    <w:rsid w:val="6626043C"/>
    <w:rsid w:val="664A4CB2"/>
    <w:rsid w:val="665E3732"/>
    <w:rsid w:val="67606C72"/>
    <w:rsid w:val="677F6056"/>
    <w:rsid w:val="679F4002"/>
    <w:rsid w:val="67DC1609"/>
    <w:rsid w:val="68297D70"/>
    <w:rsid w:val="686370B6"/>
    <w:rsid w:val="687529A4"/>
    <w:rsid w:val="68A20784"/>
    <w:rsid w:val="68F94EA8"/>
    <w:rsid w:val="69666FFF"/>
    <w:rsid w:val="699B6A4B"/>
    <w:rsid w:val="6A130CD7"/>
    <w:rsid w:val="6A5341F5"/>
    <w:rsid w:val="6AC30D33"/>
    <w:rsid w:val="6B031AAE"/>
    <w:rsid w:val="6BAB489E"/>
    <w:rsid w:val="6BAC13E3"/>
    <w:rsid w:val="6BFF0A82"/>
    <w:rsid w:val="6C276CBC"/>
    <w:rsid w:val="6CCF5389"/>
    <w:rsid w:val="6CE1330F"/>
    <w:rsid w:val="6CE63B6A"/>
    <w:rsid w:val="6D75050E"/>
    <w:rsid w:val="6DAD4F9F"/>
    <w:rsid w:val="6DB225B5"/>
    <w:rsid w:val="6DD662A4"/>
    <w:rsid w:val="6E617C6C"/>
    <w:rsid w:val="6E6A720F"/>
    <w:rsid w:val="6E9E4CCD"/>
    <w:rsid w:val="6FD614DB"/>
    <w:rsid w:val="701D5C6E"/>
    <w:rsid w:val="70AB70FF"/>
    <w:rsid w:val="712C6356"/>
    <w:rsid w:val="713779A1"/>
    <w:rsid w:val="71494FDF"/>
    <w:rsid w:val="714F66D6"/>
    <w:rsid w:val="71940950"/>
    <w:rsid w:val="71DB47BA"/>
    <w:rsid w:val="71F9573B"/>
    <w:rsid w:val="72022848"/>
    <w:rsid w:val="726B2204"/>
    <w:rsid w:val="73CC2623"/>
    <w:rsid w:val="740C724C"/>
    <w:rsid w:val="74AE3AD6"/>
    <w:rsid w:val="756248C1"/>
    <w:rsid w:val="76116160"/>
    <w:rsid w:val="76487F5B"/>
    <w:rsid w:val="76B64EC4"/>
    <w:rsid w:val="76FB6C4B"/>
    <w:rsid w:val="774F4E26"/>
    <w:rsid w:val="77BA6C36"/>
    <w:rsid w:val="782C0A2D"/>
    <w:rsid w:val="78B2790D"/>
    <w:rsid w:val="793D12C2"/>
    <w:rsid w:val="79C2552B"/>
    <w:rsid w:val="79FA260C"/>
    <w:rsid w:val="7A0066D8"/>
    <w:rsid w:val="7A1B60C5"/>
    <w:rsid w:val="7A4A5340"/>
    <w:rsid w:val="7A7E03EF"/>
    <w:rsid w:val="7A9F480A"/>
    <w:rsid w:val="7B994E0D"/>
    <w:rsid w:val="7C0A40C4"/>
    <w:rsid w:val="7C9712F4"/>
    <w:rsid w:val="7CA7642A"/>
    <w:rsid w:val="7D0F6029"/>
    <w:rsid w:val="7D9720DC"/>
    <w:rsid w:val="7DBB1012"/>
    <w:rsid w:val="7E58529C"/>
    <w:rsid w:val="7EF40C80"/>
    <w:rsid w:val="7F7177CD"/>
    <w:rsid w:val="7FB14E5F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2393</Words>
  <Characters>2477</Characters>
  <Lines>3</Lines>
  <Paragraphs>1</Paragraphs>
  <TotalTime>14</TotalTime>
  <ScaleCrop>false</ScaleCrop>
  <LinksUpToDate>false</LinksUpToDate>
  <CharactersWithSpaces>2499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2025-01-21T07:48:00Z</dcterms:created>
  <dc:creator>周楚</dc:creator>
  <cp:lastModifiedBy>7282</cp:lastModifiedBy>
  <dcterms:modified xsi:type="dcterms:W3CDTF">2026-05-22T00:44:26Z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eyJoZGlkIjoiZmE3MGU4N2QxMjUxODkzY2Q1ODRiZmJjMTM0Y2Y3Y2QiLCJ1c2VySWQiOiIzNDEyODI3MjcifQ==</vt:lpwstr>
  </property>
  <property fmtid="{D5CDD505-2E9C-101B-9397-08002B2CF9AE}" pid="3" name="KSOProductBuildVer">
    <vt:lpwstr>2052-11.8.2.9015</vt:lpwstr>
  </property>
  <property fmtid="{D5CDD505-2E9C-101B-9397-08002B2CF9AE}" pid="4" name="ICV">
    <vt:lpwstr>E0ECD6934F5B4DB6B28B4D0813901FF0</vt:lpwstr>
  </property>
</Properties>
</file>